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7501" w14:textId="742FC297" w:rsidR="006E2E7F" w:rsidRDefault="006E2E7F" w:rsidP="002C203A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6E2E7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hai</w:t>
      </w:r>
      <w:r w:rsidRP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6E2E7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18</w:t>
      </w:r>
      <w:r w:rsidRP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6E2E7F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6E2E7F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37806AB0" w14:textId="018B399A" w:rsidR="002C203A" w:rsidRPr="00B8750B" w:rsidRDefault="002C203A" w:rsidP="002C203A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B8750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7BA43" wp14:editId="2D55B487">
                <wp:simplePos x="0" y="0"/>
                <wp:positionH relativeFrom="column">
                  <wp:posOffset>434340</wp:posOffset>
                </wp:positionH>
                <wp:positionV relativeFrom="paragraph">
                  <wp:posOffset>-20320</wp:posOffset>
                </wp:positionV>
                <wp:extent cx="1009650" cy="495300"/>
                <wp:effectExtent l="0" t="0" r="0" b="0"/>
                <wp:wrapNone/>
                <wp:docPr id="1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9BFFA" w14:textId="77777777" w:rsidR="002C203A" w:rsidRPr="00B8750B" w:rsidRDefault="002C203A" w:rsidP="002C203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036D11C" w14:textId="77777777" w:rsidR="002C203A" w:rsidRPr="00B8750B" w:rsidRDefault="002C203A" w:rsidP="002C203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8750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-- 11 --</w:t>
                            </w:r>
                          </w:p>
                          <w:p w14:paraId="5200D93E" w14:textId="77777777" w:rsidR="002C203A" w:rsidRPr="008E55F2" w:rsidRDefault="002C203A" w:rsidP="002C203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7BA43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left:0;text-align:left;margin-left:34.2pt;margin-top:-1.6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HcCfP90AAAAIAQAADwAAAAAAAAAAAAAAAAA5BAAAZHJzL2Rvd25yZXYueG1sUEsFBgAA&#10;AAAEAAQA8wAAAEMFAAAAAA==&#10;" filled="f" stroked="f">
                <v:textbox>
                  <w:txbxContent>
                    <w:p w14:paraId="79A9BFFA" w14:textId="77777777" w:rsidR="002C203A" w:rsidRPr="00B8750B" w:rsidRDefault="002C203A" w:rsidP="002C203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036D11C" w14:textId="77777777" w:rsidR="002C203A" w:rsidRPr="00B8750B" w:rsidRDefault="002C203A" w:rsidP="002C203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8750B">
                        <w:rPr>
                          <w:b/>
                          <w:bCs/>
                          <w:sz w:val="24"/>
                          <w:szCs w:val="20"/>
                        </w:rPr>
                        <w:t>-- 11 --</w:t>
                      </w:r>
                    </w:p>
                    <w:p w14:paraId="5200D93E" w14:textId="77777777" w:rsidR="002C203A" w:rsidRPr="008E55F2" w:rsidRDefault="002C203A" w:rsidP="002C203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750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NHÂN 4 (TIẾT 1)</w:t>
      </w:r>
    </w:p>
    <w:p w14:paraId="5489BACD" w14:textId="64F920BD" w:rsidR="002C203A" w:rsidRPr="00B8750B" w:rsidRDefault="002C203A" w:rsidP="002C203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24"/>
          <w:szCs w:val="24"/>
          <w:lang w:val="vi-VN"/>
          <w14:ligatures w14:val="none"/>
        </w:rPr>
      </w:pPr>
    </w:p>
    <w:p w14:paraId="658683D8" w14:textId="77777777" w:rsidR="002C203A" w:rsidRDefault="002C203A" w:rsidP="002C203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bookmarkStart w:id="0" w:name="_Hlk115288013"/>
    </w:p>
    <w:p w14:paraId="42D034A5" w14:textId="7C29AAB3" w:rsidR="002C203A" w:rsidRPr="00B8750B" w:rsidRDefault="002C203A" w:rsidP="002C203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880868B" w14:textId="1E712F4B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05B64BDB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Tìm được kết quả các phép tính trong bảng nhân 4 và thành lập bảng nhân 4</w:t>
      </w:r>
    </w:p>
    <w:p w14:paraId="3D88BD5E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Vận dụng bảng nhân 4 để tính nhẩm</w:t>
      </w:r>
    </w:p>
    <w:p w14:paraId="41D58A74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82D4CAC" w14:textId="40BF9C88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CE335BB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3911934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2080CAAA" w14:textId="77777777" w:rsidR="002C203A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1742D9A5" w14:textId="414D23C3" w:rsidR="002C203A" w:rsidRPr="002C203A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C203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07EBAF75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7B6CADB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3A912BF8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6E509F09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5F20339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Mỗi H</w:t>
      </w:r>
      <w:r w:rsidRPr="00B8750B">
        <w:rPr>
          <w:rFonts w:eastAsia="Times New Roman" w:cs="Times New Roman"/>
          <w:kern w:val="0"/>
          <w:szCs w:val="28"/>
          <w:lang w:val="vi-VN"/>
          <w14:ligatures w14:val="none"/>
        </w:rPr>
        <w:t>S</w:t>
      </w: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10 thẻ, mỗi thẻ 4 chấm tròn trong bộ đồ dùng học Toán</w:t>
      </w:r>
    </w:p>
    <w:p w14:paraId="50726B5C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08D9777" w14:textId="77777777" w:rsidR="002C203A" w:rsidRPr="00B8750B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62F89169" w14:textId="77777777" w:rsidR="002C203A" w:rsidRPr="00B8750B" w:rsidRDefault="002C203A" w:rsidP="002C203A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B8750B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  <w:gridCol w:w="4528"/>
      </w:tblGrid>
      <w:tr w:rsidR="002C203A" w:rsidRPr="00B8750B" w14:paraId="58F2B1E6" w14:textId="77777777" w:rsidTr="0083699C">
        <w:tc>
          <w:tcPr>
            <w:tcW w:w="4811" w:type="dxa"/>
          </w:tcPr>
          <w:bookmarkEnd w:id="0"/>
          <w:p w14:paraId="74EF5989" w14:textId="77777777" w:rsidR="002C203A" w:rsidRPr="00B8750B" w:rsidRDefault="002C203A" w:rsidP="002C203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1D4AC84B" w14:textId="77777777" w:rsidR="002C203A" w:rsidRPr="00B8750B" w:rsidRDefault="002C203A" w:rsidP="002C203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750B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C203A" w:rsidRPr="00B8750B" w14:paraId="5815F40B" w14:textId="77777777" w:rsidTr="0083699C">
        <w:tc>
          <w:tcPr>
            <w:tcW w:w="4811" w:type="dxa"/>
          </w:tcPr>
          <w:p w14:paraId="719F976C" w14:textId="77777777" w:rsidR="002C203A" w:rsidRPr="00B8750B" w:rsidRDefault="002C203A" w:rsidP="002C203A">
            <w:pPr>
              <w:spacing w:line="276" w:lineRule="auto"/>
              <w:rPr>
                <w:bCs/>
                <w:i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sz w:val="28"/>
                <w:szCs w:val="28"/>
                <w:lang w:val="nl-NL"/>
              </w:rPr>
              <w:t>1. Hoạt dộng khởi động: ( 5’)</w:t>
            </w:r>
          </w:p>
          <w:p w14:paraId="1281066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ADF036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892F89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+ Kiểm tra kiến thức đã học của học sinh ở bài trước. </w:t>
            </w:r>
          </w:p>
          <w:p w14:paraId="19576EBB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Cách tiến hành:</w:t>
            </w:r>
          </w:p>
          <w:p w14:paraId="4A3FC669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 GV tổ chức trò chơi “ Đố bạn” để khởi động bài học.</w:t>
            </w:r>
          </w:p>
          <w:p w14:paraId="0BAB991E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Câu 1: 3 x 4 = ?</w:t>
            </w:r>
          </w:p>
          <w:p w14:paraId="511DC7C0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Câu 2: 3 x 6 = ?</w:t>
            </w:r>
          </w:p>
          <w:p w14:paraId="7E84DEE6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Câu 3: 3 x 8 = ?</w:t>
            </w:r>
          </w:p>
          <w:p w14:paraId="4A6808B4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422B1A4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lastRenderedPageBreak/>
              <w:t>- GV yêu cầu hs quan sát bức tranh trong sgk được phóng to lên máy chiếu, nói với bạn về nội dung bức tranh</w:t>
            </w:r>
          </w:p>
          <w:p w14:paraId="1205A8AA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vi-VN"/>
              </w:rPr>
              <w:t xml:space="preserve">- </w:t>
            </w:r>
            <w:r w:rsidRPr="00B8750B">
              <w:rPr>
                <w:bCs/>
                <w:sz w:val="28"/>
                <w:szCs w:val="28"/>
                <w:lang w:val="nl-NL"/>
              </w:rPr>
              <w:t>G</w:t>
            </w:r>
            <w:r w:rsidRPr="00B8750B">
              <w:rPr>
                <w:bCs/>
                <w:sz w:val="28"/>
                <w:szCs w:val="28"/>
                <w:lang w:val="vi-VN"/>
              </w:rPr>
              <w:t>V</w:t>
            </w:r>
            <w:r w:rsidRPr="00B8750B">
              <w:rPr>
                <w:bCs/>
                <w:sz w:val="28"/>
                <w:szCs w:val="28"/>
                <w:lang w:val="nl-NL"/>
              </w:rPr>
              <w:t xml:space="preserve"> đặt câu hỏi:</w:t>
            </w:r>
          </w:p>
          <w:p w14:paraId="7E242B31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Để biết có tất cả bao nhiêu bạn con làm như thế nào ?</w:t>
            </w:r>
          </w:p>
          <w:p w14:paraId="4C99E1CC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+ 4 được lấy mấy lần?</w:t>
            </w:r>
          </w:p>
          <w:p w14:paraId="467837A2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Nêu phép nhân</w:t>
            </w:r>
          </w:p>
          <w:p w14:paraId="0CFB2A9B" w14:textId="77777777" w:rsidR="002C203A" w:rsidRPr="00B8750B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+ Nếu thêm 1 xe ô tô nữa thì ta có phép nhân nào?</w:t>
            </w:r>
          </w:p>
          <w:p w14:paraId="1A9E2D3D" w14:textId="3132B660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 GV dẫn dắt vào bài mới: Bảng nhân 4 ( tiết 1)</w:t>
            </w:r>
          </w:p>
          <w:p w14:paraId="413A4817" w14:textId="77777777" w:rsidR="002C203A" w:rsidRPr="00B8750B" w:rsidRDefault="002C203A" w:rsidP="002C203A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 ( 15’)</w:t>
            </w:r>
          </w:p>
          <w:p w14:paraId="73EC6668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 xml:space="preserve">Mục tiêu: </w:t>
            </w:r>
          </w:p>
          <w:p w14:paraId="4F218BA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Hình thành được bảng nhân 4</w:t>
            </w:r>
          </w:p>
          <w:p w14:paraId="54F6966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Phát triển năng lực lập luận, tư duy toán học, năng lực giao tiếp toán học, giải quyết vấn đề...</w:t>
            </w:r>
          </w:p>
          <w:p w14:paraId="12F4AB03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>- Cách tiến hành:</w:t>
            </w:r>
          </w:p>
          <w:p w14:paraId="4F515167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>a</w:t>
            </w:r>
            <w:r w:rsidRPr="00B8750B">
              <w:rPr>
                <w:b/>
                <w:sz w:val="28"/>
                <w:szCs w:val="28"/>
                <w:lang w:val="vi-VN"/>
              </w:rPr>
              <w:t>.</w:t>
            </w:r>
            <w:r w:rsidRPr="00B8750B">
              <w:rPr>
                <w:b/>
                <w:sz w:val="28"/>
                <w:szCs w:val="28"/>
                <w:lang w:val="nl-NL"/>
              </w:rPr>
              <w:t xml:space="preserve"> Hướng dẫn H</w:t>
            </w:r>
            <w:r w:rsidRPr="00B8750B">
              <w:rPr>
                <w:b/>
                <w:sz w:val="28"/>
                <w:szCs w:val="28"/>
                <w:lang w:val="vi-VN"/>
              </w:rPr>
              <w:t>S</w:t>
            </w:r>
            <w:r w:rsidRPr="00B8750B">
              <w:rPr>
                <w:b/>
                <w:sz w:val="28"/>
                <w:szCs w:val="28"/>
                <w:lang w:val="nl-NL"/>
              </w:rPr>
              <w:t xml:space="preserve"> thành lập Bảng nhân 4</w:t>
            </w:r>
          </w:p>
          <w:p w14:paraId="7DACC8E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B8750B">
              <w:rPr>
                <w:b/>
                <w:sz w:val="28"/>
                <w:szCs w:val="28"/>
                <w:lang w:val="vi-VN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</w:t>
            </w:r>
            <w:r w:rsidRPr="00B8750B">
              <w:rPr>
                <w:sz w:val="28"/>
                <w:szCs w:val="28"/>
                <w:lang w:val="vi-VN"/>
              </w:rPr>
              <w:t>V</w:t>
            </w:r>
            <w:r w:rsidRPr="00B8750B">
              <w:rPr>
                <w:sz w:val="28"/>
                <w:szCs w:val="28"/>
                <w:lang w:val="nl-NL"/>
              </w:rPr>
              <w:t xml:space="preserve"> yêu cầu 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lấy ra các tấm thẻ, mỗi thẻ có 4 chấm tròn trong bộ đồ dùng Toán, rồi lần lượt nêu các phép nhân tương ứng</w:t>
            </w:r>
          </w:p>
          <w:p w14:paraId="68A4937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vi-VN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</w:t>
            </w:r>
            <w:r w:rsidRPr="00B8750B">
              <w:rPr>
                <w:sz w:val="28"/>
                <w:szCs w:val="28"/>
                <w:lang w:val="vi-VN"/>
              </w:rPr>
              <w:t xml:space="preserve">V </w:t>
            </w:r>
            <w:r w:rsidRPr="00B8750B">
              <w:rPr>
                <w:sz w:val="28"/>
                <w:szCs w:val="28"/>
                <w:lang w:val="nl-NL"/>
              </w:rPr>
              <w:t xml:space="preserve">hướng dẫn hs thực hiện phép nhân </w:t>
            </w:r>
          </w:p>
          <w:p w14:paraId="0CB95F8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4 x 1</w:t>
            </w:r>
          </w:p>
          <w:p w14:paraId="3E933D4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Tay đặt 1 tấm thẻ , miệng nói:</w:t>
            </w:r>
          </w:p>
          <w:p w14:paraId="31A18D5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4 được lấy 1 lần. Ta có phép nhân 4 x 1 = 4</w:t>
            </w:r>
          </w:p>
          <w:p w14:paraId="1DB88C0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+ Lần lượt, </w:t>
            </w:r>
            <w:r w:rsidRPr="00B8750B">
              <w:rPr>
                <w:sz w:val="28"/>
                <w:szCs w:val="28"/>
                <w:lang w:val="vi-VN"/>
              </w:rPr>
              <w:t xml:space="preserve">HS </w:t>
            </w:r>
            <w:r w:rsidRPr="00B8750B">
              <w:rPr>
                <w:sz w:val="28"/>
                <w:szCs w:val="28"/>
                <w:lang w:val="nl-NL"/>
              </w:rPr>
              <w:t xml:space="preserve">thực hiện các phép nhân: </w:t>
            </w:r>
          </w:p>
          <w:p w14:paraId="4BE0328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  4 x 2; 4 x 3</w:t>
            </w:r>
          </w:p>
          <w:p w14:paraId="72FEF39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D357B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DA124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FC0A1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1C7F42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2F4ACB8A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 GV yêu cầu HS tìm kết quả của các phép nhân còn lại</w:t>
            </w:r>
          </w:p>
          <w:p w14:paraId="636F2853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3A6AE506" w14:textId="77777777" w:rsidR="002C203A" w:rsidRPr="00B8750B" w:rsidRDefault="002C203A" w:rsidP="002C203A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sz w:val="28"/>
                <w:szCs w:val="28"/>
                <w:lang w:val="nl-NL"/>
              </w:rPr>
              <w:t>b,</w:t>
            </w:r>
            <w:r w:rsidRPr="00B8750B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b/>
                <w:bCs/>
                <w:sz w:val="28"/>
                <w:szCs w:val="28"/>
                <w:lang w:val="nl-NL"/>
              </w:rPr>
              <w:t>G</w:t>
            </w:r>
            <w:r w:rsidRPr="00B8750B">
              <w:rPr>
                <w:b/>
                <w:bCs/>
                <w:sz w:val="28"/>
                <w:szCs w:val="28"/>
                <w:lang w:val="vi-VN"/>
              </w:rPr>
              <w:t>V</w:t>
            </w:r>
            <w:r w:rsidRPr="00B8750B">
              <w:rPr>
                <w:b/>
                <w:bCs/>
                <w:sz w:val="28"/>
                <w:szCs w:val="28"/>
                <w:lang w:val="nl-NL"/>
              </w:rPr>
              <w:t xml:space="preserve"> giới thiệu bảng nhân 4</w:t>
            </w:r>
          </w:p>
          <w:p w14:paraId="31E0EE19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</w:t>
            </w:r>
            <w:r w:rsidRPr="00B8750B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bCs/>
                <w:sz w:val="28"/>
                <w:szCs w:val="28"/>
                <w:lang w:val="nl-NL"/>
              </w:rPr>
              <w:t>G</w:t>
            </w:r>
            <w:r w:rsidRPr="00B8750B">
              <w:rPr>
                <w:bCs/>
                <w:sz w:val="28"/>
                <w:szCs w:val="28"/>
                <w:lang w:val="vi-VN"/>
              </w:rPr>
              <w:t>V</w:t>
            </w:r>
            <w:r w:rsidRPr="00B8750B">
              <w:rPr>
                <w:bCs/>
                <w:sz w:val="28"/>
                <w:szCs w:val="28"/>
                <w:lang w:val="nl-NL"/>
              </w:rPr>
              <w:t xml:space="preserve"> chiếu bảng nhân 4 lên bảng</w:t>
            </w:r>
          </w:p>
          <w:p w14:paraId="1D1B0389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Cs/>
                <w:sz w:val="28"/>
                <w:szCs w:val="28"/>
                <w:lang w:val="nl-NL"/>
              </w:rPr>
              <w:t>-</w:t>
            </w:r>
            <w:r w:rsidRPr="00B8750B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bCs/>
                <w:sz w:val="28"/>
                <w:szCs w:val="28"/>
                <w:lang w:val="nl-NL"/>
              </w:rPr>
              <w:t>G</w:t>
            </w:r>
            <w:r w:rsidRPr="00B8750B">
              <w:rPr>
                <w:bCs/>
                <w:sz w:val="28"/>
                <w:szCs w:val="28"/>
                <w:lang w:val="vi-VN"/>
              </w:rPr>
              <w:t>V</w:t>
            </w:r>
            <w:r w:rsidRPr="00B8750B">
              <w:rPr>
                <w:bCs/>
                <w:sz w:val="28"/>
                <w:szCs w:val="28"/>
                <w:lang w:val="nl-NL"/>
              </w:rPr>
              <w:t xml:space="preserve"> yêu cầu </w:t>
            </w:r>
            <w:r w:rsidRPr="00B8750B">
              <w:rPr>
                <w:bCs/>
                <w:sz w:val="28"/>
                <w:szCs w:val="28"/>
                <w:lang w:val="vi-VN"/>
              </w:rPr>
              <w:t>HS</w:t>
            </w:r>
            <w:r w:rsidRPr="00B8750B">
              <w:rPr>
                <w:bCs/>
                <w:sz w:val="28"/>
                <w:szCs w:val="28"/>
                <w:lang w:val="nl-NL"/>
              </w:rPr>
              <w:t xml:space="preserve"> đọc, chủ động ghi nhớ bảng nhân 4</w:t>
            </w:r>
          </w:p>
          <w:p w14:paraId="30635911" w14:textId="77777777" w:rsidR="002C203A" w:rsidRPr="00B8750B" w:rsidRDefault="002C203A" w:rsidP="002C203A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</w:p>
          <w:p w14:paraId="6E5CA0CA" w14:textId="77777777" w:rsidR="002C203A" w:rsidRPr="00B8750B" w:rsidRDefault="002C203A" w:rsidP="002C203A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iCs/>
                <w:sz w:val="28"/>
                <w:szCs w:val="28"/>
                <w:lang w:val="nl-NL"/>
              </w:rPr>
              <w:t xml:space="preserve"> ( 10’)</w:t>
            </w:r>
          </w:p>
          <w:p w14:paraId="7291476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 xml:space="preserve">Mục tiêu: </w:t>
            </w:r>
          </w:p>
          <w:p w14:paraId="4A6C9148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Vận dụng bảng nhân 4 để tính nhẩm</w:t>
            </w:r>
          </w:p>
          <w:p w14:paraId="420E5BC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Phát triển năng lực lập luận, tư duy toán học, năng lực giao tiếp toán học, giải quyết vấn đề...</w:t>
            </w:r>
          </w:p>
          <w:p w14:paraId="3BE405B0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>- Cách tiến hành</w:t>
            </w:r>
            <w:r w:rsidRPr="00B8750B">
              <w:rPr>
                <w:b/>
                <w:bCs/>
                <w:iCs/>
                <w:sz w:val="28"/>
                <w:szCs w:val="28"/>
                <w:lang w:val="nl-NL"/>
              </w:rPr>
              <w:t>:</w:t>
            </w:r>
          </w:p>
          <w:p w14:paraId="35BAF858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>Bài 1/T19</w:t>
            </w:r>
          </w:p>
          <w:p w14:paraId="60D625C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mời 1 HS nêu YC của bài</w:t>
            </w:r>
          </w:p>
          <w:p w14:paraId="12742D0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Yêu cầu học sinh tính nhẩm các phép tính trong bảng nhân 4 và hoàn thành bài vào vở.</w:t>
            </w:r>
          </w:p>
          <w:p w14:paraId="0DEFD79C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452F3764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3F6CC840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bCs/>
                <w:sz w:val="28"/>
                <w:szCs w:val="28"/>
                <w:lang w:val="nl-NL"/>
              </w:rPr>
              <w:t>Chiếu vở của HS và mời lớp nhận xét</w:t>
            </w:r>
          </w:p>
          <w:p w14:paraId="4B4B1FAF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GV nhận xét, tuyên dương</w:t>
            </w:r>
          </w:p>
          <w:p w14:paraId="1C0B4DA6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>4. Hoạt động vận dụng. ( 5’)</w:t>
            </w:r>
          </w:p>
          <w:p w14:paraId="78AEA14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Mục tiêu:</w:t>
            </w:r>
          </w:p>
          <w:p w14:paraId="5E6F42E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6D6613F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018131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6A0393C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</w:rPr>
            </w:pPr>
            <w:r w:rsidRPr="00B8750B">
              <w:rPr>
                <w:sz w:val="28"/>
                <w:szCs w:val="28"/>
              </w:rPr>
              <w:t xml:space="preserve">- </w:t>
            </w:r>
            <w:proofErr w:type="spellStart"/>
            <w:r w:rsidRPr="00B8750B">
              <w:rPr>
                <w:sz w:val="28"/>
                <w:szCs w:val="28"/>
              </w:rPr>
              <w:t>Cách</w:t>
            </w:r>
            <w:proofErr w:type="spellEnd"/>
            <w:r w:rsidRPr="00B8750B">
              <w:rPr>
                <w:sz w:val="28"/>
                <w:szCs w:val="28"/>
              </w:rPr>
              <w:t xml:space="preserve"> </w:t>
            </w:r>
            <w:proofErr w:type="spellStart"/>
            <w:r w:rsidRPr="00B8750B">
              <w:rPr>
                <w:sz w:val="28"/>
                <w:szCs w:val="28"/>
              </w:rPr>
              <w:t>tiến</w:t>
            </w:r>
            <w:proofErr w:type="spellEnd"/>
            <w:r w:rsidRPr="00B8750B">
              <w:rPr>
                <w:sz w:val="28"/>
                <w:szCs w:val="28"/>
              </w:rPr>
              <w:t xml:space="preserve"> </w:t>
            </w:r>
            <w:proofErr w:type="spellStart"/>
            <w:r w:rsidRPr="00B8750B">
              <w:rPr>
                <w:sz w:val="28"/>
                <w:szCs w:val="28"/>
              </w:rPr>
              <w:t>hành</w:t>
            </w:r>
            <w:proofErr w:type="spellEnd"/>
            <w:r w:rsidRPr="00B8750B">
              <w:rPr>
                <w:sz w:val="28"/>
                <w:szCs w:val="28"/>
              </w:rPr>
              <w:t>:</w:t>
            </w:r>
          </w:p>
          <w:p w14:paraId="3BC08645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 xml:space="preserve">Bài 5/ T19 </w:t>
            </w:r>
          </w:p>
          <w:p w14:paraId="63EBD384" w14:textId="77777777" w:rsidR="002C203A" w:rsidRPr="00B8750B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B8750B">
              <w:rPr>
                <w:b/>
                <w:sz w:val="28"/>
                <w:szCs w:val="28"/>
                <w:lang w:val="nl-NL"/>
              </w:rPr>
              <w:t>a,</w:t>
            </w:r>
          </w:p>
          <w:p w14:paraId="691E4F9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lastRenderedPageBreak/>
              <w:t>- GV mời HS đọc bài toán</w:t>
            </w:r>
          </w:p>
          <w:p w14:paraId="4AE0F9A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- GV hỏi: </w:t>
            </w:r>
          </w:p>
          <w:p w14:paraId="33D6375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               + Bài toán cho biết gì? </w:t>
            </w:r>
          </w:p>
          <w:p w14:paraId="3C14C20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               + Bài toán hỏi gì?</w:t>
            </w:r>
          </w:p>
          <w:p w14:paraId="0363F80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yêu cầu HS làm bài vào vở</w:t>
            </w:r>
          </w:p>
          <w:p w14:paraId="2D2E356D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0C4622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8F5430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1A83B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3B1710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06092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F07AA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chiếu bài làm của HS, HS nhận xét lẫn nhau.</w:t>
            </w:r>
          </w:p>
          <w:p w14:paraId="0D9E6191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011A5C3" w14:textId="77777777" w:rsidR="002C203A" w:rsidRPr="00B8750B" w:rsidRDefault="002C203A" w:rsidP="002C203A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B8750B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010D228" w14:textId="77777777" w:rsidR="002C203A" w:rsidRPr="00B8750B" w:rsidRDefault="002C203A" w:rsidP="002C203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812" w:type="dxa"/>
          </w:tcPr>
          <w:p w14:paraId="705AF15D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EA7CC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C127F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6273AED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0C43CD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920808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2976E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44AFEC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tham gia trò chơi</w:t>
            </w:r>
          </w:p>
          <w:p w14:paraId="5C1D43B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BC272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Trả lời: 3 x 4 = 12</w:t>
            </w:r>
          </w:p>
          <w:p w14:paraId="7238368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Trả lời: 3 x 6 = 18</w:t>
            </w:r>
          </w:p>
          <w:p w14:paraId="718FB31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Trả lời: 3 x 8 = 24</w:t>
            </w:r>
          </w:p>
          <w:p w14:paraId="30D5D35E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lắng nghe.</w:t>
            </w:r>
          </w:p>
          <w:p w14:paraId="161A938B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lastRenderedPageBreak/>
              <w:t>- HS quan sát tranh, nói với bạn bên cạnh về những điều quan sát được từ bức tranh: các bạn đang vui chơi ở công viên, có 3 xe, mỗi xe có 4 bạn, vậy có tất cả 12 bạn</w:t>
            </w:r>
          </w:p>
          <w:p w14:paraId="149AFF8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vi-VN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trả lời:</w:t>
            </w:r>
          </w:p>
          <w:p w14:paraId="1949DB8D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lấy 4 + 4 + 4 = 12</w:t>
            </w:r>
          </w:p>
          <w:p w14:paraId="41786D3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+ 4 được lấy 3 lần</w:t>
            </w:r>
          </w:p>
          <w:p w14:paraId="4402AB4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   4 x 3 = 12</w:t>
            </w:r>
          </w:p>
          <w:p w14:paraId="35718388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   4 x 4 = 16</w:t>
            </w:r>
          </w:p>
          <w:p w14:paraId="5ECFCFD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6590B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lắng nghe.</w:t>
            </w:r>
          </w:p>
          <w:p w14:paraId="046CE6D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0E0885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DB615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31805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14BB7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768400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56D6C8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E8D63A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ACD888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6F337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16C94E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35841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lấy các tấm thẻ theo yêu cầu</w:t>
            </w:r>
          </w:p>
          <w:p w14:paraId="0A19162A" w14:textId="77777777" w:rsidR="002C203A" w:rsidRPr="00B8750B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7F73F88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12913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599EC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HS làm theo mẫu</w:t>
            </w:r>
          </w:p>
          <w:p w14:paraId="572C3FA8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thực hiện: </w:t>
            </w:r>
          </w:p>
          <w:p w14:paraId="5792FF4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E31CB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 xml:space="preserve">Tay đặt 2 tấm thẻ </w:t>
            </w:r>
          </w:p>
          <w:p w14:paraId="38D09EF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miệng nói: 4 được lấy 2 lần.</w:t>
            </w:r>
          </w:p>
          <w:p w14:paraId="366E924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Ta có 4 x 2 = 4 + 4 = 8.</w:t>
            </w:r>
          </w:p>
          <w:p w14:paraId="4AEEFBB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Vậy ta có phép nhân 4 x 2 = 8</w:t>
            </w:r>
          </w:p>
          <w:p w14:paraId="4D3ABB3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+ Tay đặt 3 tấm thẻ </w:t>
            </w:r>
          </w:p>
          <w:p w14:paraId="612C5DB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miệng nói: 4 được lấy 3 lần</w:t>
            </w:r>
          </w:p>
          <w:p w14:paraId="7E13BBD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Ta có 4 x 3 = 4 + 4 + 4 = 12</w:t>
            </w:r>
          </w:p>
          <w:p w14:paraId="561A5E8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Vậy ta có phép nhân 4 x 3 = 12</w:t>
            </w:r>
          </w:p>
          <w:p w14:paraId="4CA9540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lastRenderedPageBreak/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thảo luận nhóm </w:t>
            </w:r>
            <w:r w:rsidRPr="00B8750B">
              <w:rPr>
                <w:sz w:val="28"/>
                <w:szCs w:val="28"/>
                <w:lang w:val="vi-VN"/>
              </w:rPr>
              <w:t>đôi</w:t>
            </w:r>
            <w:r w:rsidRPr="00B8750B">
              <w:rPr>
                <w:sz w:val="28"/>
                <w:szCs w:val="28"/>
                <w:lang w:val="nl-NL"/>
              </w:rPr>
              <w:t xml:space="preserve"> để tìm ra kết quả của các phép nhân theo các cách khác nhau:</w:t>
            </w:r>
          </w:p>
          <w:p w14:paraId="0C359D9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Sử dụng thẻ chấm tròn</w:t>
            </w:r>
          </w:p>
          <w:p w14:paraId="7FEB362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Thêm 4 vào kết quả của 4 x 3</w:t>
            </w:r>
          </w:p>
          <w:p w14:paraId="7D88FB2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Ta được kết quả của 4 x 4 .....</w:t>
            </w:r>
          </w:p>
          <w:p w14:paraId="0B1940E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lắng nghe</w:t>
            </w:r>
          </w:p>
          <w:p w14:paraId="62DA7C28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quan sát, đọc thầm bảng nhân 4</w:t>
            </w:r>
          </w:p>
          <w:p w14:paraId="72D9FFDE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vi-VN"/>
              </w:rPr>
              <w:t xml:space="preserve">- </w:t>
            </w:r>
            <w:r w:rsidRPr="00B8750B">
              <w:rPr>
                <w:sz w:val="28"/>
                <w:szCs w:val="28"/>
                <w:lang w:val="nl-NL"/>
              </w:rPr>
              <w:t>2 H</w:t>
            </w:r>
            <w:r w:rsidRPr="00B8750B">
              <w:rPr>
                <w:sz w:val="28"/>
                <w:szCs w:val="28"/>
                <w:lang w:val="vi-VN"/>
              </w:rPr>
              <w:t>S</w:t>
            </w:r>
            <w:r w:rsidRPr="00B8750B">
              <w:rPr>
                <w:sz w:val="28"/>
                <w:szCs w:val="28"/>
                <w:lang w:val="nl-NL"/>
              </w:rPr>
              <w:t xml:space="preserve"> ngồi cùng bàn đọc cho nhau nghe</w:t>
            </w:r>
          </w:p>
          <w:p w14:paraId="3039D2B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55CC6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78FC3BE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55239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A425FD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62D59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A863E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0CBC21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39A0E7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- 1 HS nêu: Tính nhẩm</w:t>
            </w:r>
          </w:p>
          <w:p w14:paraId="1829A1DB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làm vào vở</w:t>
            </w:r>
          </w:p>
          <w:p w14:paraId="103311F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4 x 3= 12      4 x 1 = 4     4 x 8 = 32   </w:t>
            </w:r>
          </w:p>
          <w:p w14:paraId="1246296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4 x 9 = 36     4 x 2 = 8      4 x 5 = 20</w:t>
            </w:r>
          </w:p>
          <w:p w14:paraId="28AEE5A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4 x 6= 24       4 x 7 = 28     4 x 4 = 16    </w:t>
            </w:r>
          </w:p>
          <w:p w14:paraId="58AD08F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4 x 10 = 40    2 x 4 = 8      5 x 4= 20</w:t>
            </w:r>
          </w:p>
          <w:p w14:paraId="013DC8A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HS quan sát và nhận xét</w:t>
            </w:r>
          </w:p>
          <w:p w14:paraId="3A471E69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</w:t>
            </w:r>
            <w:r w:rsidRPr="00B8750B">
              <w:rPr>
                <w:sz w:val="28"/>
                <w:szCs w:val="28"/>
                <w:lang w:val="vi-VN"/>
              </w:rPr>
              <w:t xml:space="preserve"> </w:t>
            </w:r>
            <w:r w:rsidRPr="00B8750B">
              <w:rPr>
                <w:sz w:val="28"/>
                <w:szCs w:val="28"/>
                <w:lang w:val="nl-NL"/>
              </w:rPr>
              <w:t>HS nghe</w:t>
            </w:r>
          </w:p>
          <w:p w14:paraId="55666C0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4B0B3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FAA33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C55159B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72AA8DC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9CD9B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57FFA4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0F7141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CA843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3EB49A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A35F7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936606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BDDAAF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7B31A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lastRenderedPageBreak/>
              <w:t>- 1 HS đọc bài toán</w:t>
            </w:r>
          </w:p>
          <w:p w14:paraId="5B2BE752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 xml:space="preserve">- HS trả lời: </w:t>
            </w:r>
          </w:p>
          <w:p w14:paraId="3E561BF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Mỗi bàn có 4 chỗ ngồi</w:t>
            </w:r>
          </w:p>
          <w:p w14:paraId="087BB125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+ 9 bàn như thế có bao nhiêu chỗ ngồi?</w:t>
            </w:r>
          </w:p>
          <w:p w14:paraId="0C4786D3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0C10D7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làm vào vở.</w:t>
            </w:r>
          </w:p>
          <w:p w14:paraId="7CEEC6D1" w14:textId="77777777" w:rsidR="002C203A" w:rsidRPr="00B8750B" w:rsidRDefault="002C203A" w:rsidP="002C203A">
            <w:pPr>
              <w:spacing w:line="276" w:lineRule="auto"/>
              <w:jc w:val="center"/>
              <w:rPr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>Bài giải</w:t>
            </w:r>
          </w:p>
          <w:p w14:paraId="6F4E4166" w14:textId="77777777" w:rsidR="002C203A" w:rsidRPr="00B8750B" w:rsidRDefault="002C203A" w:rsidP="002C203A">
            <w:pPr>
              <w:spacing w:line="276" w:lineRule="auto"/>
              <w:jc w:val="center"/>
              <w:rPr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>9 bàn như thế có số chỗ ngồi là:</w:t>
            </w:r>
          </w:p>
          <w:p w14:paraId="282FE177" w14:textId="77777777" w:rsidR="002C203A" w:rsidRPr="00B8750B" w:rsidRDefault="002C203A" w:rsidP="002C203A">
            <w:pPr>
              <w:spacing w:line="276" w:lineRule="auto"/>
              <w:jc w:val="center"/>
              <w:rPr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>4 x 9 = 36 (chỗ ngồi)</w:t>
            </w:r>
          </w:p>
          <w:p w14:paraId="4FE94C00" w14:textId="77777777" w:rsidR="002C203A" w:rsidRPr="00B8750B" w:rsidRDefault="002C203A" w:rsidP="002C203A">
            <w:pPr>
              <w:spacing w:line="276" w:lineRule="auto"/>
              <w:jc w:val="center"/>
              <w:rPr>
                <w:iCs/>
                <w:sz w:val="28"/>
                <w:szCs w:val="28"/>
                <w:lang w:val="nl-NL"/>
              </w:rPr>
            </w:pPr>
            <w:r w:rsidRPr="00B8750B">
              <w:rPr>
                <w:iCs/>
                <w:sz w:val="28"/>
                <w:szCs w:val="28"/>
                <w:lang w:val="nl-NL"/>
              </w:rPr>
              <w:t xml:space="preserve">                       Đáp số: 36 chỗ ngồi</w:t>
            </w:r>
          </w:p>
          <w:p w14:paraId="44157790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quan sát và nhận xét bài bạn</w:t>
            </w:r>
          </w:p>
          <w:p w14:paraId="0698A7CF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B8750B">
              <w:rPr>
                <w:sz w:val="28"/>
                <w:szCs w:val="28"/>
                <w:lang w:val="nl-NL"/>
              </w:rPr>
              <w:t>- HS nghe</w:t>
            </w:r>
          </w:p>
          <w:p w14:paraId="296A512B" w14:textId="77777777" w:rsidR="002C203A" w:rsidRPr="00B8750B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165DB6" w14:textId="5830809A" w:rsidR="002C203A" w:rsidRPr="00B8750B" w:rsidRDefault="002C203A" w:rsidP="002C203A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5D403D89" w14:textId="77777777" w:rsidR="002C203A" w:rsidRPr="00B8750B" w:rsidRDefault="002C203A" w:rsidP="002C203A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8750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4858E0F" w14:textId="29CCEED0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C203A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945EA" wp14:editId="35F26C44">
                <wp:simplePos x="0" y="0"/>
                <wp:positionH relativeFrom="margin">
                  <wp:align>center</wp:align>
                </wp:positionH>
                <wp:positionV relativeFrom="paragraph">
                  <wp:posOffset>589280</wp:posOffset>
                </wp:positionV>
                <wp:extent cx="357187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3D5AC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46.4pt" to="281.2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AlRqXi2wAAAAYBAAAPAAAAZHJz&#10;L2Rvd25yZXYueG1sTI/BTsMwEETvSP0Ha5G4VNQhqBWEOFUF5MaFFsR1Gy9JRLxOY7cNfD2LeqDH&#10;nRnNvM2Xo+vUgYbQejZwM0tAEVfetlwbeNuU13egQkS22HkmA98UYFlMLnLMrD/yKx3WsVZSwiFD&#10;A02MfaZ1qBpyGGa+Jxbv0w8Oo5xDre2ARyl3nU6TZKEdtiwLDfb02FD1td47A6F8p135M62mycdt&#10;7SndPb08ozFXl+PqAVSkMf6H4Q9f0KEQpq3fsw2qMyCPRAP3qfCLO1+kc1Dbk6CLXJ/jF78A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JUal4tsAAAAGAQAADwAAAAAAAAAAAAAAAAAa&#10;BAAAZHJzL2Rvd25yZXYueG1sUEsFBgAAAAAEAAQA8wAAACIFAAAAAA==&#10;">
                <w10:wrap anchorx="margin"/>
              </v:line>
            </w:pict>
          </mc:Fallback>
        </mc:AlternateContent>
      </w:r>
      <w:r w:rsidRPr="00B8750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A32F5E" w14:textId="538B807C" w:rsidR="002C203A" w:rsidRDefault="002C203A" w:rsidP="002C203A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</w:p>
    <w:p w14:paraId="410E9454" w14:textId="39D88ED8" w:rsidR="002C203A" w:rsidRPr="00AB0E64" w:rsidRDefault="002C203A" w:rsidP="002C203A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3AEE81" wp14:editId="5E88261B">
                <wp:simplePos x="0" y="0"/>
                <wp:positionH relativeFrom="column">
                  <wp:posOffset>406400</wp:posOffset>
                </wp:positionH>
                <wp:positionV relativeFrom="paragraph">
                  <wp:posOffset>120650</wp:posOffset>
                </wp:positionV>
                <wp:extent cx="1212850" cy="4953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CF3FA" w14:textId="77777777" w:rsidR="002C203A" w:rsidRPr="00AB0E64" w:rsidRDefault="002C203A" w:rsidP="002C203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B0E6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1FF881DC" w14:textId="77777777" w:rsidR="002C203A" w:rsidRPr="00AB0E64" w:rsidRDefault="002C203A" w:rsidP="002C203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B0E6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-- 12 --</w:t>
                            </w:r>
                          </w:p>
                          <w:p w14:paraId="1B9A85B4" w14:textId="77777777" w:rsidR="002C203A" w:rsidRPr="008E55F2" w:rsidRDefault="002C203A" w:rsidP="002C203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AEE81" id="Text Box 16" o:spid="_x0000_s1027" type="#_x0000_t202" style="position:absolute;left:0;text-align:left;margin-left:32pt;margin-top:9.5pt;width:95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" filled="f" stroked="f">
                <v:textbox>
                  <w:txbxContent>
                    <w:p w14:paraId="240CF3FA" w14:textId="77777777" w:rsidR="002C203A" w:rsidRPr="00AB0E64" w:rsidRDefault="002C203A" w:rsidP="002C203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B0E64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1FF881DC" w14:textId="77777777" w:rsidR="002C203A" w:rsidRPr="00AB0E64" w:rsidRDefault="002C203A" w:rsidP="002C203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B0E64">
                        <w:rPr>
                          <w:b/>
                          <w:bCs/>
                          <w:sz w:val="24"/>
                          <w:szCs w:val="20"/>
                        </w:rPr>
                        <w:t>-- 12 --</w:t>
                      </w:r>
                    </w:p>
                    <w:p w14:paraId="1B9A85B4" w14:textId="77777777" w:rsidR="002C203A" w:rsidRPr="008E55F2" w:rsidRDefault="002C203A" w:rsidP="002C203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0E6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>ba</w:t>
      </w:r>
      <w:r w:rsidRPr="00AB0E6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>19</w:t>
      </w:r>
      <w:r w:rsidRPr="00AB0E6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tháng </w:t>
      </w: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AB0E64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6E2E7F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675D39F9" w14:textId="77777777" w:rsidR="002C203A" w:rsidRPr="00AB0E64" w:rsidRDefault="002C203A" w:rsidP="002C203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AB0E6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NHÂN 4 (TIẾT 2)</w:t>
      </w:r>
    </w:p>
    <w:p w14:paraId="7E85EF07" w14:textId="77777777" w:rsidR="002C203A" w:rsidRPr="00AB0E64" w:rsidRDefault="002C203A" w:rsidP="002C203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32FDD1F" w14:textId="130AA364" w:rsidR="002C203A" w:rsidRPr="00AB0E64" w:rsidRDefault="002C203A" w:rsidP="002C203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E42D897" w14:textId="7EACDE19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357BC2BE" w14:textId="77777777" w:rsidR="002C203A" w:rsidRPr="00AB0E64" w:rsidRDefault="002C203A" w:rsidP="002C203A">
      <w:pPr>
        <w:spacing w:after="0" w:line="276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vào tính nhẩm, giải bài tập, bài toán thực tế liên quan đến bảng nhân 4.</w:t>
      </w:r>
    </w:p>
    <w:p w14:paraId="67EABB1A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318CA9C" w14:textId="106C89A6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921874E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650A3DC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EAB17AD" w14:textId="77777777" w:rsidR="002C203A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489E06BA" w14:textId="5995B5A0" w:rsidR="002C203A" w:rsidRPr="002C203A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C203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4B7F8ED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0D574F7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07F4EB8B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9FCF5BB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 xml:space="preserve">II. ĐỒ DÙNG DẠY HỌC </w:t>
      </w:r>
    </w:p>
    <w:p w14:paraId="586BF6A7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0E237D7" w14:textId="77777777" w:rsidR="002C203A" w:rsidRPr="00AB0E64" w:rsidRDefault="002C203A" w:rsidP="002C203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4184FE69" w14:textId="77777777" w:rsidR="002C203A" w:rsidRPr="00AB0E64" w:rsidRDefault="002C203A" w:rsidP="002C203A">
      <w:pPr>
        <w:spacing w:after="0" w:line="276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B0E64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9"/>
      </w:tblGrid>
      <w:tr w:rsidR="002C203A" w:rsidRPr="00AB0E64" w14:paraId="1384C4FE" w14:textId="77777777" w:rsidTr="0083699C">
        <w:tc>
          <w:tcPr>
            <w:tcW w:w="4699" w:type="dxa"/>
          </w:tcPr>
          <w:p w14:paraId="2620CAAD" w14:textId="77777777" w:rsidR="002C203A" w:rsidRPr="00AB0E64" w:rsidRDefault="002C203A" w:rsidP="002C203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B0E6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8" w:type="dxa"/>
          </w:tcPr>
          <w:p w14:paraId="530C2218" w14:textId="77777777" w:rsidR="002C203A" w:rsidRPr="00AB0E64" w:rsidRDefault="002C203A" w:rsidP="002C203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B0E64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C203A" w:rsidRPr="00AB0E64" w14:paraId="7F915C05" w14:textId="77777777" w:rsidTr="0083699C">
        <w:tc>
          <w:tcPr>
            <w:tcW w:w="4699" w:type="dxa"/>
          </w:tcPr>
          <w:p w14:paraId="678608AE" w14:textId="77777777" w:rsidR="002C203A" w:rsidRPr="00AB0E64" w:rsidRDefault="002C203A" w:rsidP="002C203A">
            <w:pPr>
              <w:spacing w:line="276" w:lineRule="auto"/>
              <w:rPr>
                <w:bCs/>
                <w:i/>
                <w:sz w:val="28"/>
                <w:szCs w:val="28"/>
                <w:lang w:val="nl-NL"/>
              </w:rPr>
            </w:pPr>
            <w:r w:rsidRPr="00AB0E64">
              <w:rPr>
                <w:b/>
                <w:bCs/>
                <w:sz w:val="28"/>
                <w:szCs w:val="28"/>
                <w:lang w:val="nl-NL"/>
              </w:rPr>
              <w:t>1. Hoạt động khởi động: ( 5’)</w:t>
            </w:r>
          </w:p>
          <w:p w14:paraId="1C07F532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8564DE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1F7E02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+ Kiểm tra kiến thức đã học của học sinh ở bài trước. </w:t>
            </w:r>
          </w:p>
          <w:p w14:paraId="3D5FF3FE" w14:textId="77777777" w:rsidR="002C203A" w:rsidRPr="00AB0E64" w:rsidRDefault="002C203A" w:rsidP="002C203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Cách tiến hành:</w:t>
            </w:r>
          </w:p>
          <w:p w14:paraId="2520225B" w14:textId="77777777" w:rsidR="002C203A" w:rsidRPr="00AB0E64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>- GV tổ chức trò chơi “Ai nhanh , ai đúng”để khởi động bài học.</w:t>
            </w:r>
          </w:p>
          <w:p w14:paraId="5CD2B0AF" w14:textId="77777777" w:rsidR="002C203A" w:rsidRPr="00AB0E64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>+ Câu 1: 4 x 5 = ?</w:t>
            </w:r>
          </w:p>
          <w:p w14:paraId="19D1092F" w14:textId="77777777" w:rsidR="002C203A" w:rsidRPr="00AB0E64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>+ Câu 2:  4 x 9 = ?</w:t>
            </w:r>
          </w:p>
          <w:p w14:paraId="035A213A" w14:textId="77777777" w:rsidR="002C203A" w:rsidRPr="00AB0E64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3B956AF" w14:textId="77777777" w:rsidR="002C203A" w:rsidRPr="00AB0E64" w:rsidRDefault="002C203A" w:rsidP="002C203A">
            <w:pPr>
              <w:spacing w:line="276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 xml:space="preserve">- GV dẫn dắt vào bài mới: Bảng nhân 4 </w:t>
            </w:r>
          </w:p>
          <w:p w14:paraId="683F3C48" w14:textId="77777777" w:rsidR="002C203A" w:rsidRPr="00AB0E64" w:rsidRDefault="002C203A" w:rsidP="002C203A">
            <w:pPr>
              <w:pBdr>
                <w:bar w:val="single" w:sz="4" w:color="auto"/>
              </w:pBdr>
              <w:tabs>
                <w:tab w:val="left" w:pos="1510"/>
              </w:tabs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Cs/>
                <w:sz w:val="28"/>
                <w:szCs w:val="28"/>
                <w:lang w:val="nl-NL"/>
              </w:rPr>
              <w:t>( tiết 2)</w:t>
            </w:r>
            <w:r w:rsidRPr="00AB0E64">
              <w:rPr>
                <w:bCs/>
                <w:sz w:val="28"/>
                <w:szCs w:val="28"/>
                <w:lang w:val="nl-NL"/>
              </w:rPr>
              <w:tab/>
            </w:r>
          </w:p>
          <w:p w14:paraId="5CF885A6" w14:textId="77777777" w:rsidR="002C203A" w:rsidRPr="00AB0E64" w:rsidRDefault="002C203A" w:rsidP="002C203A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AB0E64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tập:</w:t>
            </w:r>
          </w:p>
          <w:p w14:paraId="452C15EF" w14:textId="77777777" w:rsidR="002C203A" w:rsidRPr="00AB0E64" w:rsidRDefault="002C203A" w:rsidP="002C203A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AB0E64">
              <w:rPr>
                <w:b/>
                <w:bCs/>
                <w:iCs/>
                <w:sz w:val="28"/>
                <w:szCs w:val="28"/>
                <w:lang w:val="nl-NL"/>
              </w:rPr>
              <w:t xml:space="preserve"> ( 23’)</w:t>
            </w:r>
          </w:p>
          <w:p w14:paraId="4752497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iCs/>
                <w:sz w:val="28"/>
                <w:szCs w:val="28"/>
                <w:lang w:val="nl-NL"/>
              </w:rPr>
              <w:t xml:space="preserve">- </w:t>
            </w:r>
            <w:r w:rsidRPr="00AB0E64">
              <w:rPr>
                <w:sz w:val="28"/>
                <w:szCs w:val="28"/>
                <w:lang w:val="nl-NL"/>
              </w:rPr>
              <w:t xml:space="preserve">Mục tiêu: </w:t>
            </w:r>
          </w:p>
          <w:p w14:paraId="3ADA2E2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Vận dụng để giải bài tập, bài toán thực tế liên quan đến bảng nhân 4.</w:t>
            </w:r>
          </w:p>
          <w:p w14:paraId="5F2A7885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Phát triển năng lực lập luận, tư duy toán học, năng lực giao tiếp toán học, giải quyết vấn đề...</w:t>
            </w:r>
          </w:p>
          <w:p w14:paraId="7B5E7009" w14:textId="77777777" w:rsidR="002C203A" w:rsidRPr="00AB0E64" w:rsidRDefault="002C203A" w:rsidP="002C203A">
            <w:pPr>
              <w:pBdr>
                <w:bar w:val="single" w:sz="4" w:color="auto"/>
              </w:pBdr>
              <w:tabs>
                <w:tab w:val="left" w:pos="1510"/>
              </w:tabs>
              <w:spacing w:line="276" w:lineRule="auto"/>
              <w:rPr>
                <w:iCs/>
                <w:sz w:val="28"/>
                <w:szCs w:val="28"/>
                <w:lang w:val="nl-NL"/>
              </w:rPr>
            </w:pPr>
            <w:r w:rsidRPr="00AB0E64">
              <w:rPr>
                <w:iCs/>
                <w:sz w:val="28"/>
                <w:szCs w:val="28"/>
                <w:lang w:val="nl-NL"/>
              </w:rPr>
              <w:t>- Cách tiến hành:</w:t>
            </w:r>
          </w:p>
          <w:p w14:paraId="70FD14C9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>Bài 2/T19</w:t>
            </w:r>
          </w:p>
          <w:p w14:paraId="38134540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B0E64">
              <w:rPr>
                <w:sz w:val="28"/>
                <w:szCs w:val="28"/>
                <w:lang w:val="nl-NL"/>
              </w:rPr>
              <w:t>GV mời 1 HS nêu YC của bài</w:t>
            </w:r>
          </w:p>
          <w:p w14:paraId="5654872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Yêu cầu học sinh thực hiện các phép nhân, chọn kết quả tương ứng và chỉ ra sự kết nối giữa phép tính với kết  </w:t>
            </w:r>
          </w:p>
          <w:p w14:paraId="03D2F53D" w14:textId="77777777" w:rsidR="002C203A" w:rsidRPr="00AB0E64" w:rsidRDefault="002C203A" w:rsidP="002C203A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B0E64">
              <w:rPr>
                <w:bCs/>
                <w:sz w:val="28"/>
                <w:szCs w:val="28"/>
                <w:lang w:val="nl-NL"/>
              </w:rPr>
              <w:t>Chiếu vở của HS và mời lớp nhận xét</w:t>
            </w:r>
          </w:p>
          <w:p w14:paraId="4F16CC7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B0E6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8B00BD7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Bài 3/T19 </w:t>
            </w:r>
          </w:p>
          <w:p w14:paraId="54C2F99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Gọi 1 HS nêu yêu cầu của bài</w:t>
            </w:r>
          </w:p>
          <w:p w14:paraId="56ED0DEF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lastRenderedPageBreak/>
              <w:t>- Yêu cầu HS quan sát tranh, suy nghĩ viết phép nhân thích hợp</w:t>
            </w:r>
          </w:p>
          <w:p w14:paraId="5F3C76FE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2DADE11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Mời HS trình bày kết quả, nhận xét lẫn nhau.</w:t>
            </w:r>
          </w:p>
          <w:p w14:paraId="02A00725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3ED23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5141FB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10964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6103F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E312F2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5AA86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FC47A0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C88A64" w14:textId="77777777" w:rsidR="006E2E7F" w:rsidRPr="00AB0E64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54796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1D9397" w14:textId="6D04F32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</w:t>
            </w:r>
            <w:r w:rsidR="006E2E7F">
              <w:rPr>
                <w:sz w:val="28"/>
                <w:szCs w:val="28"/>
                <w:lang w:val="nl-NL"/>
              </w:rPr>
              <w:t xml:space="preserve"> </w:t>
            </w:r>
            <w:r w:rsidRPr="00AB0E6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7AB3D122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>Bài 4/T19</w:t>
            </w:r>
          </w:p>
          <w:p w14:paraId="5F6AF7EA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a) Hãy đếm thêm 4 </w:t>
            </w:r>
          </w:p>
          <w:p w14:paraId="25B5C1D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Gọi 1 HS nêu yêu cầu của bài</w:t>
            </w:r>
          </w:p>
          <w:p w14:paraId="48DB572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Yêu cầu HS thảo luận nhóm đôi và tìm các số còn thiếu ở dấu ?</w:t>
            </w:r>
          </w:p>
          <w:p w14:paraId="21AAAC5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Mời HS trình bày kết quả, nhận xét lẫn nhau.</w:t>
            </w:r>
          </w:p>
          <w:p w14:paraId="2BA32CA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gọi HS giải thích cách tìm các số còn thiếu</w:t>
            </w:r>
          </w:p>
          <w:p w14:paraId="510A9B9B" w14:textId="77777777" w:rsidR="006E2E7F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0C26E1D" w14:textId="77777777" w:rsidR="006E2E7F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F5A7DD" w14:textId="1F007CDA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nhận xét</w:t>
            </w:r>
          </w:p>
          <w:p w14:paraId="575E4434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b) Xếp các chấm tròn thích hợp với mỗi phép nhân 4 x 3; 4 x 7 </w:t>
            </w:r>
          </w:p>
          <w:p w14:paraId="566B6072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mời HS đọc yêu cầu bài tập.</w:t>
            </w:r>
          </w:p>
          <w:p w14:paraId="705FE248" w14:textId="588BC72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Chia lớp thành </w:t>
            </w:r>
            <w:r>
              <w:rPr>
                <w:sz w:val="28"/>
                <w:szCs w:val="28"/>
                <w:lang w:val="nl-NL"/>
              </w:rPr>
              <w:t>1 nhóm</w:t>
            </w:r>
            <w:r w:rsidRPr="00AB0E64">
              <w:rPr>
                <w:sz w:val="28"/>
                <w:szCs w:val="28"/>
                <w:lang w:val="nl-NL"/>
              </w:rPr>
              <w:t xml:space="preserve"> , thảo luận và trả lời theo đề bài.</w:t>
            </w:r>
          </w:p>
          <w:p w14:paraId="2978E170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6D5424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41A360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25597E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E6F26A" w14:textId="77777777" w:rsidR="002C203A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2FBBE0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F2D4D3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DB6A0F" w14:textId="77777777" w:rsidR="002C203A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49D179" w14:textId="77777777" w:rsidR="006E2E7F" w:rsidRDefault="006E2E7F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2F91EB" w14:textId="77777777" w:rsidR="006E2E7F" w:rsidRDefault="006E2E7F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A28FE1" w14:textId="77777777" w:rsidR="006E2E7F" w:rsidRPr="00AB0E64" w:rsidRDefault="006E2E7F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809F42" w14:textId="386CA073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mời đại diện nhóm trình bày.</w:t>
            </w:r>
          </w:p>
          <w:p w14:paraId="086A90B4" w14:textId="5EDBFC58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bạn</w:t>
            </w:r>
            <w:r w:rsidRPr="00AB0E64">
              <w:rPr>
                <w:sz w:val="28"/>
                <w:szCs w:val="28"/>
                <w:lang w:val="nl-NL"/>
              </w:rPr>
              <w:t xml:space="preserve"> khác nhận xét</w:t>
            </w:r>
          </w:p>
          <w:p w14:paraId="7B3E082D" w14:textId="77777777" w:rsidR="002C203A" w:rsidRPr="00AB0E64" w:rsidRDefault="002C203A" w:rsidP="002C203A">
            <w:pPr>
              <w:pBdr>
                <w:bar w:val="single" w:sz="4" w:color="auto"/>
              </w:pBdr>
              <w:tabs>
                <w:tab w:val="left" w:pos="151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15CCAECC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>3. Hoạt động vận dụng. ( 7’)</w:t>
            </w:r>
          </w:p>
          <w:p w14:paraId="685A72B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Mục tiêu:</w:t>
            </w:r>
          </w:p>
          <w:p w14:paraId="70F0CA6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6092848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Vận dụng kiến thức đã học vào giải toán</w:t>
            </w:r>
          </w:p>
          <w:p w14:paraId="6FF3DDAD" w14:textId="77777777" w:rsidR="002C203A" w:rsidRPr="00AB0E64" w:rsidRDefault="002C203A" w:rsidP="002C203A">
            <w:pPr>
              <w:pBdr>
                <w:bar w:val="single" w:sz="4" w:color="auto"/>
              </w:pBdr>
              <w:tabs>
                <w:tab w:val="left" w:pos="151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Cách tiến hành:</w:t>
            </w:r>
          </w:p>
          <w:p w14:paraId="798C287C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>Bài 5/T19</w:t>
            </w:r>
          </w:p>
          <w:p w14:paraId="10FA19F5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>b) Kể một tình huống có sử dụng phép nhân 4 x 5 trong thực tế</w:t>
            </w:r>
          </w:p>
          <w:p w14:paraId="65C277A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B0E64">
              <w:rPr>
                <w:sz w:val="28"/>
                <w:szCs w:val="28"/>
                <w:lang w:val="nl-NL"/>
              </w:rPr>
              <w:t>GV mời HS đọc đề bài</w:t>
            </w:r>
          </w:p>
          <w:p w14:paraId="707670C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yêu cầu HS suy nghĩ tìm tình huống sau đó chia sẻ kết quả trước lớp</w:t>
            </w:r>
          </w:p>
          <w:p w14:paraId="0AD26ED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F23BF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F4409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5F897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2AAB7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010EB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9F0A9B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669AA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47B0F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5BD0D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677FE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Mời HS trình bày kết quả, nhận xét lẫn nhau.</w:t>
            </w:r>
          </w:p>
          <w:p w14:paraId="6EA38D4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b/>
                <w:sz w:val="28"/>
                <w:szCs w:val="28"/>
                <w:lang w:val="nl-NL"/>
              </w:rPr>
              <w:lastRenderedPageBreak/>
              <w:t xml:space="preserve">- </w:t>
            </w:r>
            <w:r w:rsidRPr="00AB0E64">
              <w:rPr>
                <w:sz w:val="28"/>
                <w:szCs w:val="28"/>
                <w:lang w:val="nl-NL"/>
              </w:rPr>
              <w:t>GV tổ chức vận dụng bằng các hình thức như trò chơi hái hoa sau bài học để củng cố bảng nhân 4</w:t>
            </w:r>
          </w:p>
          <w:p w14:paraId="1370938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Câu 1:  4 x 1 = ?            </w:t>
            </w:r>
          </w:p>
          <w:p w14:paraId="60D8395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Câu 2:  4 x 6 = ?</w:t>
            </w:r>
          </w:p>
          <w:p w14:paraId="621CD19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Câu 3:  4 x 3 = ?            </w:t>
            </w:r>
          </w:p>
          <w:p w14:paraId="06A25C6A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Câu 4:  4 x 9 = ?</w:t>
            </w:r>
          </w:p>
          <w:p w14:paraId="1DC002F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A3E5089" w14:textId="77777777" w:rsidR="002C203A" w:rsidRPr="00AB0E64" w:rsidRDefault="002C203A" w:rsidP="002C203A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AB0E64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73A4884F" w14:textId="77777777" w:rsidR="002C203A" w:rsidRPr="00AB0E64" w:rsidRDefault="002C203A" w:rsidP="002C203A">
            <w:pPr>
              <w:pBdr>
                <w:bar w:val="single" w:sz="4" w:color="auto"/>
              </w:pBdr>
              <w:tabs>
                <w:tab w:val="left" w:pos="151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698" w:type="dxa"/>
          </w:tcPr>
          <w:p w14:paraId="0A0E382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8D414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C0F20F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7025C2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65335B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70068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DB6FBB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E2E4A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tham gia trò chơi</w:t>
            </w:r>
          </w:p>
          <w:p w14:paraId="5E69F630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Trả lời: 4 x 5 = 20</w:t>
            </w:r>
          </w:p>
          <w:p w14:paraId="2216796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Trả lời: 4 x 9 = 36</w:t>
            </w:r>
          </w:p>
          <w:p w14:paraId="533B9EA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428F1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lắng nghe.</w:t>
            </w:r>
          </w:p>
          <w:p w14:paraId="61791D9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lắng nghe.</w:t>
            </w:r>
          </w:p>
          <w:p w14:paraId="7E70B2FE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48FC09F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9DD6176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CF0D392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DF14A80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CC3EEC3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3AB75A5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3CD2DBB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1604344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5014393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C8A16E7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89D4DBE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5BC6A35" w14:textId="77777777" w:rsidR="002C203A" w:rsidRPr="00AB0E64" w:rsidRDefault="002C203A" w:rsidP="002C203A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- 1 HS nêu: Chọn kết quả đúng với mỗi phép tính</w:t>
            </w:r>
          </w:p>
          <w:p w14:paraId="68435A9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làm vào vở. Hs nối phép tính với kết quả đúng của phép tính đó</w:t>
            </w:r>
          </w:p>
          <w:p w14:paraId="7AF6CC1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quan sát và nhận xét</w:t>
            </w:r>
          </w:p>
          <w:p w14:paraId="6901410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nghe</w:t>
            </w:r>
          </w:p>
          <w:p w14:paraId="7028E1A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653594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C5694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lastRenderedPageBreak/>
              <w:t>- 1 HS nêu: Nêu phép nhân thích hợp với mỗi tranh vẽ</w:t>
            </w:r>
          </w:p>
          <w:p w14:paraId="44647BAB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thảo luận nhóm đôi, nói cho bạn nghe tình huống và phép nhân phù hợp với từng bức tranh</w:t>
            </w:r>
          </w:p>
          <w:p w14:paraId="5DE935C5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Mỗi hộp có 4 cái bánh, có 6 hộp như vậy. 4 được lấy 6 lần. Ta có phép nhân   4 x 6= 24</w:t>
            </w:r>
          </w:p>
          <w:p w14:paraId="56C0C0E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Vậy có tất cả 24 cái bánh</w:t>
            </w:r>
          </w:p>
          <w:p w14:paraId="3BB60F5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+ Mỗi rổ có 4 củ cải, có 4 rổ như vậy. </w:t>
            </w:r>
          </w:p>
          <w:p w14:paraId="5276CB1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4 được lấy 4 lần. Ta có phép nhân 4x4=16</w:t>
            </w:r>
          </w:p>
          <w:p w14:paraId="325995A2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Vậy có tất cả 16 củ cải</w:t>
            </w:r>
          </w:p>
          <w:p w14:paraId="31CE39C0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chia sẻ kết quả, lớp lắng nghe, nhận xét</w:t>
            </w:r>
          </w:p>
          <w:p w14:paraId="4F8A42A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Lắng nghe</w:t>
            </w:r>
          </w:p>
          <w:p w14:paraId="062CF57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D09691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830DCA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- 1 HS nêu: Hãy đếm thêm 4</w:t>
            </w:r>
          </w:p>
          <w:p w14:paraId="54B4B22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thảo luận nhóm đôi và tìm các số còn thiếu</w:t>
            </w:r>
          </w:p>
          <w:p w14:paraId="3323961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41462B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- 2 nhóm nêu kết quả </w:t>
            </w:r>
          </w:p>
          <w:p w14:paraId="1E2DD5B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 12; 16; 20; 24; 28; 32; 36; 40</w:t>
            </w:r>
          </w:p>
          <w:p w14:paraId="5F6C64C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-1 HS giải thích:</w:t>
            </w:r>
          </w:p>
          <w:p w14:paraId="5C63394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Vì ở dãy câu a là dãy số tăng dần 4 đơn vị </w:t>
            </w:r>
          </w:p>
          <w:p w14:paraId="659A275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nghe</w:t>
            </w:r>
          </w:p>
          <w:p w14:paraId="65E45C25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DE15D1" w14:textId="77777777" w:rsidR="006E2E7F" w:rsidRDefault="006E2E7F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AFD6FB" w14:textId="253D75D4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- 1 HS đọc yêu cầu bài toán: xếp các chấm tròn thích hợp với phép nhân 4 x 3; 4 x 7</w:t>
            </w:r>
          </w:p>
          <w:p w14:paraId="68D6FEFF" w14:textId="743AC953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</w:t>
            </w:r>
            <w:r w:rsidRPr="00AB0E64">
              <w:rPr>
                <w:sz w:val="28"/>
                <w:szCs w:val="28"/>
                <w:lang w:val="nl-NL"/>
              </w:rPr>
              <w:t xml:space="preserve"> thảo luận: </w:t>
            </w:r>
          </w:p>
          <w:p w14:paraId="1B017619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HS xếp các chấm tròn thành 3 hàng, mỗi hàng có 4 chấm tròn rồi nói</w:t>
            </w:r>
          </w:p>
          <w:p w14:paraId="221C616B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 4 x 3 = 12</w:t>
            </w:r>
          </w:p>
          <w:p w14:paraId="35D21286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lastRenderedPageBreak/>
              <w:t>+ Hoặc HS xếp các chấm tròn thành 3 cột, mỗi cột có 4 chấm tròn rồi nói 4 x 3 = 12</w:t>
            </w:r>
          </w:p>
          <w:p w14:paraId="571D718D" w14:textId="77777777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nêu phép nhân rồi đố bạn xếp các chấm tròn thích hợp</w:t>
            </w:r>
          </w:p>
          <w:p w14:paraId="1F9A0405" w14:textId="0E4A61F4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Đại diện nhóm trình bày</w:t>
            </w:r>
          </w:p>
          <w:p w14:paraId="7298E677" w14:textId="6C3D1B2E" w:rsidR="002C203A" w:rsidRPr="00AB0E64" w:rsidRDefault="002C203A" w:rsidP="002C203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 xml:space="preserve">- Các </w:t>
            </w:r>
            <w:r>
              <w:rPr>
                <w:sz w:val="28"/>
                <w:szCs w:val="28"/>
                <w:lang w:val="nl-NL"/>
              </w:rPr>
              <w:t xml:space="preserve">bạn </w:t>
            </w:r>
            <w:r w:rsidRPr="00AB0E64">
              <w:rPr>
                <w:sz w:val="28"/>
                <w:szCs w:val="28"/>
                <w:lang w:val="nl-NL"/>
              </w:rPr>
              <w:t>khác nhận xét.</w:t>
            </w:r>
          </w:p>
          <w:p w14:paraId="6ECE5B57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lắng nghe.</w:t>
            </w:r>
          </w:p>
          <w:p w14:paraId="7D92F909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0A68C5C9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07858B4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3EFE36E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34F4DE7C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310807A0" w14:textId="77777777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C19510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46537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EFC8825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FFC8B6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B2BA714" w14:textId="77777777" w:rsidR="002C203A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C1F2F8E" w14:textId="77777777" w:rsidR="006E2E7F" w:rsidRPr="00AB0E64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B561A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- 1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AB0E64">
              <w:rPr>
                <w:sz w:val="28"/>
                <w:szCs w:val="28"/>
                <w:lang w:val="nl-NL"/>
              </w:rPr>
              <w:t>HS đọc bài toán: Kể một tình huống có sử dụng phép nhân 4 x 5 trong thực tế</w:t>
            </w:r>
          </w:p>
          <w:p w14:paraId="7D6F8CF8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chia sẻ 1 tình huống trong thực tế có sử dụng phép nhân 4 x 5, ví dụ:</w:t>
            </w:r>
          </w:p>
          <w:p w14:paraId="3B7FEF5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Mỗi bình có 4 con cá, có 5 bình nên ta có phép tính 4 x 5 = 20</w:t>
            </w:r>
          </w:p>
          <w:p w14:paraId="360ECAE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Mỗi chậu có 4 bông hoa, có 5 chậu hoa nên ta có phép tính 4 x 5 = 20</w:t>
            </w:r>
          </w:p>
          <w:p w14:paraId="708BE7DF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Mỗi nhóm có 4 học sinh, có 5 nhóm nên ta có phép tính 4 x 5 = 20</w:t>
            </w:r>
          </w:p>
          <w:p w14:paraId="424B46EE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chia sẻ</w:t>
            </w:r>
          </w:p>
          <w:p w14:paraId="5CECE81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lắng nghe</w:t>
            </w:r>
          </w:p>
          <w:p w14:paraId="0791573D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DCC6333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55068387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- HS trả lời:</w:t>
            </w:r>
          </w:p>
          <w:p w14:paraId="75F0B060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Câu 1: 4 x 1 = 4</w:t>
            </w:r>
          </w:p>
          <w:p w14:paraId="2DAB4704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Câu 2: 4 x 6 = 24</w:t>
            </w:r>
          </w:p>
          <w:p w14:paraId="1ED02CE9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lastRenderedPageBreak/>
              <w:t>+ Câu 3: 4 x 3 = 12</w:t>
            </w:r>
          </w:p>
          <w:p w14:paraId="3357B2EC" w14:textId="77777777" w:rsidR="002C203A" w:rsidRPr="00AB0E64" w:rsidRDefault="002C203A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B0E64">
              <w:rPr>
                <w:sz w:val="28"/>
                <w:szCs w:val="28"/>
                <w:lang w:val="nl-NL"/>
              </w:rPr>
              <w:t>+ Câu 4: 4 x 9 = 36</w:t>
            </w:r>
          </w:p>
          <w:p w14:paraId="06FED8A7" w14:textId="77777777" w:rsidR="006E2E7F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4BA31A" w14:textId="77777777" w:rsidR="006E2E7F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0CB47B" w14:textId="77777777" w:rsidR="006E2E7F" w:rsidRDefault="006E2E7F" w:rsidP="002C203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77DE20" w14:textId="39BD0F9C" w:rsidR="002C203A" w:rsidRPr="00AB0E64" w:rsidRDefault="002C203A" w:rsidP="002C203A">
            <w:pPr>
              <w:spacing w:line="276" w:lineRule="auto"/>
              <w:rPr>
                <w:b/>
                <w:i/>
                <w:sz w:val="28"/>
                <w:szCs w:val="28"/>
              </w:rPr>
            </w:pPr>
            <w:r w:rsidRPr="00AB0E64">
              <w:rPr>
                <w:sz w:val="28"/>
                <w:szCs w:val="28"/>
                <w:lang w:val="nl-NL"/>
              </w:rPr>
              <w:t>- HS nghe</w:t>
            </w:r>
          </w:p>
        </w:tc>
      </w:tr>
    </w:tbl>
    <w:p w14:paraId="06842953" w14:textId="77777777" w:rsidR="002C203A" w:rsidRPr="00AB0E64" w:rsidRDefault="002C203A" w:rsidP="002C203A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bookmarkStart w:id="1" w:name="_Hlk114940824"/>
      <w:r w:rsidRPr="00AB0E6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7321239" w14:textId="77777777" w:rsidR="002C203A" w:rsidRPr="00AB0E64" w:rsidRDefault="002C203A" w:rsidP="002C203A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B0E6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bookmarkEnd w:id="1"/>
    </w:p>
    <w:p w14:paraId="76F1C99A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34D0224A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FC048C6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EB4B03D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74DA0BF8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C0A1404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59AEBF15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1FE57C8C" w14:textId="77777777" w:rsidR="002C203A" w:rsidRDefault="002C203A" w:rsidP="002C203A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0CE0763A" w14:textId="77777777" w:rsidR="001B3660" w:rsidRDefault="001B3660" w:rsidP="002C203A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03A"/>
    <w:rsid w:val="00050AF4"/>
    <w:rsid w:val="001B3660"/>
    <w:rsid w:val="002C203A"/>
    <w:rsid w:val="00670F8E"/>
    <w:rsid w:val="006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2D81E"/>
  <w15:chartTrackingRefBased/>
  <w15:docId w15:val="{2AD4D47F-8172-4341-BDFA-B72D7490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03A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1573</Words>
  <Characters>8971</Characters>
  <Application>Microsoft Office Word</Application>
  <DocSecurity>0</DocSecurity>
  <Lines>74</Lines>
  <Paragraphs>21</Paragraphs>
  <ScaleCrop>false</ScaleCrop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2023-10-02T10:42:00Z</dcterms:created>
  <dcterms:modified xsi:type="dcterms:W3CDTF">2023-10-02T12:56:00Z</dcterms:modified>
</cp:coreProperties>
</file>